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E3DDE" w14:textId="77777777" w:rsidR="00FD165C" w:rsidRPr="00E30099" w:rsidRDefault="00E30099">
      <w:pPr>
        <w:pStyle w:val="Titulek"/>
        <w:rPr>
          <w:b/>
          <w:bCs/>
          <w:sz w:val="32"/>
          <w:szCs w:val="32"/>
          <w:lang w:val="sk-SK"/>
        </w:rPr>
      </w:pPr>
      <w:r w:rsidRPr="00E30099">
        <w:rPr>
          <w:b/>
          <w:bCs/>
          <w:sz w:val="32"/>
          <w:szCs w:val="32"/>
          <w:lang w:val="sk-SK"/>
        </w:rPr>
        <w:t>REKLAMAČNÝ</w:t>
      </w:r>
      <w:r w:rsidR="0075653E" w:rsidRPr="00E30099">
        <w:rPr>
          <w:b/>
          <w:bCs/>
          <w:sz w:val="32"/>
          <w:szCs w:val="32"/>
          <w:lang w:val="sk-SK"/>
        </w:rPr>
        <w:t xml:space="preserve"> PROTOKOL</w:t>
      </w:r>
    </w:p>
    <w:p w14:paraId="58C81D14" w14:textId="77777777" w:rsidR="00C21EEB" w:rsidRPr="00E30099" w:rsidRDefault="00C21EEB" w:rsidP="00EE794A">
      <w:pPr>
        <w:pStyle w:val="Titulek"/>
        <w:jc w:val="left"/>
        <w:rPr>
          <w:b/>
          <w:bCs/>
          <w:sz w:val="16"/>
          <w:szCs w:val="16"/>
          <w:lang w:val="sk-SK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:rsidRPr="00E30099" w14:paraId="3534CBC3" w14:textId="77777777">
        <w:trPr>
          <w:cantSplit/>
          <w:trHeight w:val="1959"/>
        </w:trPr>
        <w:tc>
          <w:tcPr>
            <w:tcW w:w="5173" w:type="dxa"/>
          </w:tcPr>
          <w:p w14:paraId="10106149" w14:textId="77777777" w:rsidR="008F704A" w:rsidRPr="00E30099" w:rsidRDefault="008F70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(</w:t>
            </w:r>
            <w:r w:rsidR="004F0431"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 xml:space="preserve">vyplnia </w:t>
            </w: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zákazník)</w:t>
            </w:r>
          </w:p>
          <w:p w14:paraId="5F70D8E7" w14:textId="77777777" w:rsidR="00C21EEB" w:rsidRPr="00E30099" w:rsidRDefault="00CE3A9C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Firma/</w:t>
            </w:r>
            <w:r w:rsidR="00E30099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meno a adresa kupujúceho</w:t>
            </w:r>
            <w:r w:rsidR="00C21EE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073DF648" w14:textId="77777777" w:rsidR="002001BD" w:rsidRPr="00E30099" w:rsidRDefault="002001BD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F1DCBE5" w14:textId="77777777" w:rsidR="00FD165C" w:rsidRPr="00E30099" w:rsidRDefault="00FD165C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52402AE" w14:textId="77777777" w:rsidR="00FD165C" w:rsidRPr="00E30099" w:rsidRDefault="00FD165C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187BC08" w14:textId="77777777" w:rsidR="00CE3A9C" w:rsidRPr="00E30099" w:rsidRDefault="00CE3A9C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F454B2F" w14:textId="77777777" w:rsidR="00FD165C" w:rsidRPr="00E30099" w:rsidRDefault="00FD165C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0622077" w14:textId="77777777" w:rsidR="00C21EEB" w:rsidRPr="00E30099" w:rsidRDefault="00C21EEB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IČ: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br/>
            </w: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>(a DIČ)</w:t>
            </w:r>
          </w:p>
          <w:p w14:paraId="2F845FA1" w14:textId="77777777" w:rsidR="002C4D87" w:rsidRPr="00E30099" w:rsidRDefault="002C4D87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04557AA2" w14:textId="77777777" w:rsidR="00C21EEB" w:rsidRPr="00E30099" w:rsidRDefault="00E30099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Spiatočná adresa pre zaslanie tovaru</w:t>
            </w:r>
            <w:r w:rsidR="00C21EE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5E4E55D7" w14:textId="77777777" w:rsidR="00C21EEB" w:rsidRPr="00E30099" w:rsidRDefault="00C21EEB">
            <w:pPr>
              <w:rPr>
                <w:rFonts w:ascii="Tahoma" w:hAnsi="Tahoma" w:cs="Tahoma"/>
                <w:sz w:val="16"/>
                <w:szCs w:val="16"/>
                <w:lang w:val="sk-SK"/>
              </w:rPr>
            </w:pP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>(</w:t>
            </w:r>
            <w:r w:rsidR="00E30099" w:rsidRPr="00E30099">
              <w:rPr>
                <w:rFonts w:ascii="Tahoma" w:hAnsi="Tahoma" w:cs="Tahoma"/>
                <w:sz w:val="16"/>
                <w:szCs w:val="16"/>
                <w:lang w:val="sk-SK"/>
              </w:rPr>
              <w:t>Ak je zhodná s vyššie uvedenou, nevyplňujte</w:t>
            </w:r>
            <w:r w:rsidRPr="00E30099">
              <w:rPr>
                <w:rFonts w:ascii="Tahoma" w:hAnsi="Tahoma" w:cs="Tahoma"/>
                <w:sz w:val="16"/>
                <w:szCs w:val="16"/>
                <w:lang w:val="sk-SK"/>
              </w:rPr>
              <w:t xml:space="preserve">!) </w:t>
            </w:r>
          </w:p>
          <w:p w14:paraId="7E4013C2" w14:textId="77777777" w:rsidR="007077FD" w:rsidRPr="00E30099" w:rsidRDefault="007077FD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14:paraId="7B4306F0" w14:textId="77777777" w:rsidR="00CE3A9C" w:rsidRPr="00E30099" w:rsidRDefault="00CE3A9C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14:paraId="556E22FE" w14:textId="77777777" w:rsidR="002001BD" w:rsidRPr="00E30099" w:rsidRDefault="002001BD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14:paraId="7D414336" w14:textId="77777777" w:rsidR="002C4D87" w:rsidRPr="00E30099" w:rsidRDefault="002C4D87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  <w:p w14:paraId="4BBC5FC2" w14:textId="77777777" w:rsidR="002001BD" w:rsidRPr="00E30099" w:rsidRDefault="002001BD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</w:tc>
        <w:tc>
          <w:tcPr>
            <w:tcW w:w="5245" w:type="dxa"/>
          </w:tcPr>
          <w:p w14:paraId="14B27A1C" w14:textId="77777777" w:rsidR="00C21EEB" w:rsidRPr="00E30099" w:rsidRDefault="00C21EEB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Kontaktní osoba:</w:t>
            </w:r>
          </w:p>
          <w:p w14:paraId="1E03357A" w14:textId="77777777" w:rsidR="002C4D87" w:rsidRPr="00E30099" w:rsidRDefault="002C4D87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14:paraId="7C2750B9" w14:textId="77777777" w:rsidR="00C21EEB" w:rsidRPr="00E30099" w:rsidRDefault="00E30099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Telefó</w:t>
            </w:r>
            <w:r w:rsidR="00CE3A9C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n/</w:t>
            </w:r>
            <w:r w:rsidR="00C21EE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fax:</w:t>
            </w:r>
            <w:r w:rsidR="00E0509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 </w:t>
            </w:r>
          </w:p>
          <w:p w14:paraId="0B50CD62" w14:textId="77777777" w:rsidR="002C4D87" w:rsidRPr="00E30099" w:rsidRDefault="002C4D87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14:paraId="35E3EBF7" w14:textId="77777777" w:rsidR="00C21EEB" w:rsidRPr="00E30099" w:rsidRDefault="00C21EEB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Mobil:</w:t>
            </w:r>
          </w:p>
          <w:p w14:paraId="03E02186" w14:textId="77777777" w:rsidR="002C4D87" w:rsidRPr="00E30099" w:rsidRDefault="002C4D87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14:paraId="4872CD66" w14:textId="77777777" w:rsidR="00C21EEB" w:rsidRPr="00E30099" w:rsidRDefault="00C21EEB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E-mail:</w:t>
            </w:r>
          </w:p>
          <w:p w14:paraId="773E92F9" w14:textId="77777777" w:rsidR="002C4D87" w:rsidRPr="00E30099" w:rsidRDefault="002C4D87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</w:p>
          <w:p w14:paraId="36996141" w14:textId="77777777" w:rsidR="00C21EEB" w:rsidRPr="00E30099" w:rsidRDefault="00C21EEB">
            <w:pPr>
              <w:rPr>
                <w:rFonts w:ascii="Tahoma" w:hAnsi="Tahoma" w:cs="Tahoma"/>
                <w:i/>
                <w:sz w:val="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Poznámky:</w:t>
            </w:r>
          </w:p>
        </w:tc>
      </w:tr>
    </w:tbl>
    <w:p w14:paraId="4579C6D0" w14:textId="77777777" w:rsidR="00C21EEB" w:rsidRPr="00E30099" w:rsidRDefault="00C21EEB">
      <w:pPr>
        <w:ind w:right="-144"/>
        <w:rPr>
          <w:rFonts w:ascii="Tahoma" w:hAnsi="Tahoma" w:cs="Tahoma"/>
          <w:sz w:val="8"/>
          <w:lang w:val="sk-S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E30099" w14:paraId="08515478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6BCD04A2" w14:textId="77777777" w:rsidR="00C21EEB" w:rsidRPr="00E30099" w:rsidRDefault="002C4D87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Reklamované zboží</w:t>
            </w:r>
            <w:r w:rsidR="00C21EE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  <w:r w:rsidR="00FD165C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 </w:t>
            </w:r>
          </w:p>
          <w:p w14:paraId="3337AA59" w14:textId="77777777" w:rsidR="009D18EC" w:rsidRPr="00E30099" w:rsidRDefault="009D18EC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798ED698" w14:textId="77777777" w:rsidR="00C21EEB" w:rsidRPr="00E30099" w:rsidRDefault="00C21EEB">
            <w:pPr>
              <w:rPr>
                <w:rFonts w:ascii="Tahoma" w:hAnsi="Tahoma" w:cs="Tahoma"/>
                <w:b/>
                <w:sz w:val="10"/>
                <w:lang w:val="sk-SK"/>
              </w:rPr>
            </w:pPr>
          </w:p>
          <w:p w14:paraId="77CB833F" w14:textId="77777777" w:rsidR="00C21EEB" w:rsidRPr="00E30099" w:rsidRDefault="00E30099">
            <w:pPr>
              <w:rPr>
                <w:rFonts w:ascii="Tahoma" w:hAnsi="Tahoma" w:cs="Tahoma"/>
                <w:b/>
                <w:sz w:val="16"/>
                <w:szCs w:val="16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Dá</w:t>
            </w:r>
            <w:r w:rsidR="002C4D87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tum nákupu</w:t>
            </w:r>
            <w:r w:rsidR="00C21EE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  <w:r w:rsidR="00C21EEB" w:rsidRPr="00E30099">
              <w:rPr>
                <w:rFonts w:ascii="Tahoma" w:hAnsi="Tahoma" w:cs="Tahoma"/>
                <w:b/>
                <w:lang w:val="sk-SK"/>
              </w:rPr>
              <w:br/>
            </w:r>
            <w:r w:rsidR="00C21EEB" w:rsidRPr="00E30099">
              <w:rPr>
                <w:rFonts w:ascii="Tahoma" w:hAnsi="Tahoma" w:cs="Tahoma"/>
                <w:sz w:val="16"/>
                <w:szCs w:val="16"/>
                <w:lang w:val="sk-SK"/>
              </w:rPr>
              <w:t>(D</w:t>
            </w:r>
            <w:r>
              <w:rPr>
                <w:rFonts w:ascii="Tahoma" w:hAnsi="Tahoma" w:cs="Tahoma"/>
                <w:sz w:val="16"/>
                <w:szCs w:val="16"/>
                <w:lang w:val="sk-SK"/>
              </w:rPr>
              <w:t>átum vystavenie faktú</w:t>
            </w:r>
            <w:r w:rsidR="00C21EEB" w:rsidRPr="00E30099">
              <w:rPr>
                <w:rFonts w:ascii="Tahoma" w:hAnsi="Tahoma" w:cs="Tahoma"/>
                <w:sz w:val="16"/>
                <w:szCs w:val="16"/>
                <w:lang w:val="sk-SK"/>
              </w:rPr>
              <w:t>ry)</w:t>
            </w:r>
          </w:p>
          <w:p w14:paraId="5576F5CE" w14:textId="77777777" w:rsidR="00FD165C" w:rsidRPr="00E30099" w:rsidRDefault="00FD165C">
            <w:pPr>
              <w:rPr>
                <w:rFonts w:ascii="Tahoma" w:hAnsi="Tahoma" w:cs="Tahoma"/>
                <w:b/>
                <w:sz w:val="10"/>
                <w:lang w:val="sk-SK"/>
              </w:rPr>
            </w:pPr>
          </w:p>
          <w:p w14:paraId="4FC0CBA8" w14:textId="77777777" w:rsidR="00C21EEB" w:rsidRPr="00E30099" w:rsidRDefault="00E30099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Číslo faktú</w:t>
            </w:r>
            <w:r w:rsidR="002C4D87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ry</w:t>
            </w:r>
            <w:r w:rsidR="00C21EEB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3251D47C" w14:textId="77777777" w:rsidR="00C21EEB" w:rsidRPr="00E30099" w:rsidRDefault="00C21EEB">
            <w:pPr>
              <w:rPr>
                <w:rFonts w:ascii="Tahoma" w:hAnsi="Tahoma" w:cs="Tahoma"/>
                <w:sz w:val="18"/>
                <w:szCs w:val="18"/>
                <w:lang w:val="sk-SK"/>
              </w:rPr>
            </w:pPr>
          </w:p>
        </w:tc>
      </w:tr>
    </w:tbl>
    <w:p w14:paraId="332234A5" w14:textId="77777777" w:rsidR="00C21EEB" w:rsidRPr="00E30099" w:rsidRDefault="00C21EEB">
      <w:pPr>
        <w:rPr>
          <w:rFonts w:ascii="Tahoma" w:hAnsi="Tahoma" w:cs="Tahoma"/>
          <w:sz w:val="8"/>
          <w:lang w:val="sk-SK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E30099" w14:paraId="1FB39C6C" w14:textId="77777777">
        <w:trPr>
          <w:trHeight w:val="2770"/>
        </w:trPr>
        <w:tc>
          <w:tcPr>
            <w:tcW w:w="10418" w:type="dxa"/>
          </w:tcPr>
          <w:p w14:paraId="424A687F" w14:textId="77777777" w:rsidR="00C21EEB" w:rsidRPr="00E30099" w:rsidRDefault="00E30099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Podrobný popis </w:t>
            </w:r>
            <w:r w:rsidR="00FD044C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vady: </w:t>
            </w:r>
          </w:p>
          <w:p w14:paraId="3B979FB6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42D6DF36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483DE924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0A25F1B5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6CB6683F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2CCA1B45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6084EC93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66749A51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22510A3E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1A02A6D2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72C685E7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450BD0ED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715ADE0D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46057D47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5BA3DDA4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387AB60B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56A69930" w14:textId="77777777" w:rsidR="00C21EEB" w:rsidRPr="00E30099" w:rsidRDefault="00C21EEB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504FB46E" w14:textId="77777777" w:rsidR="008A630F" w:rsidRPr="00E30099" w:rsidRDefault="008A630F" w:rsidP="00770273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1CC9D2AE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05A41436" w14:textId="77777777" w:rsidR="008A630F" w:rsidRPr="00E30099" w:rsidRDefault="00E30099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Návrh spôsobu riešenia reklamácie</w:t>
            </w:r>
            <w:r w:rsidR="008A630F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02A81B89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063507ED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B7DC892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3845FB8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8590CD4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B4E0BF0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C2CD7BF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1F5D80E6" w14:textId="77777777" w:rsidR="008A630F" w:rsidRPr="00E30099" w:rsidRDefault="008A630F" w:rsidP="00770273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126A81B" w14:textId="77777777" w:rsidR="008A630F" w:rsidRPr="00E30099" w:rsidRDefault="008A630F" w:rsidP="008A630F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230C08A0" w14:textId="77777777" w:rsidR="008A630F" w:rsidRPr="00E30099" w:rsidRDefault="008A630F" w:rsidP="00FD044C">
            <w:pPr>
              <w:rPr>
                <w:rFonts w:ascii="Tahoma" w:hAnsi="Tahoma" w:cs="Tahoma"/>
                <w:i/>
                <w:sz w:val="16"/>
                <w:szCs w:val="16"/>
                <w:lang w:val="sk-SK"/>
              </w:rPr>
            </w:pPr>
          </w:p>
        </w:tc>
      </w:tr>
      <w:tr w:rsidR="00C21EEB" w:rsidRPr="00E30099" w14:paraId="031F808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48849AD9" w14:textId="77777777" w:rsidR="00176807" w:rsidRPr="00E30099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223558D7" w14:textId="77777777" w:rsidR="00012FA7" w:rsidRPr="00E30099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</w:pPr>
            <w:r w:rsidRPr="00E30099">
              <w:rPr>
                <w:rFonts w:ascii="Tahoma" w:hAnsi="Tahoma" w:cs="Tahoma"/>
                <w:sz w:val="16"/>
                <w:lang w:val="sk-SK"/>
              </w:rPr>
              <w:t>1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. </w:t>
            </w:r>
            <w:r w:rsid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</w:t>
            </w:r>
            <w:r w:rsidR="004F0431"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ri uplatňovaní </w:t>
            </w:r>
            <w:r w:rsidR="002352C1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práv z</w:t>
            </w:r>
            <w:r w:rsid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o</w:t>
            </w:r>
            <w:r w:rsidR="002352C1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 </w:t>
            </w:r>
            <w:r w:rsid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zodpove</w:t>
            </w:r>
            <w:r w:rsidR="002352C1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dnosti za vady</w:t>
            </w: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je </w:t>
            </w:r>
            <w:r w:rsidR="00FD044C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vhodné</w:t>
            </w:r>
            <w:r w:rsidR="00012FA7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</w:t>
            </w:r>
            <w:r w:rsidR="004F0431"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doklad o zakúpení tovaru</w:t>
            </w:r>
            <w:r w:rsid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či faktúru</w:t>
            </w:r>
            <w:r w:rsidR="00012FA7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, </w:t>
            </w:r>
            <w:r w:rsid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ak bola vystavená, alebo </w:t>
            </w:r>
            <w:r w:rsidR="00012FA7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iný dokument</w:t>
            </w:r>
            <w:r w:rsidR="00194724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</w:t>
            </w:r>
            <w:r w:rsid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preukazujúci kúpi</w:t>
            </w:r>
            <w:r w:rsidR="004F0431"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 tovaru</w:t>
            </w:r>
            <w:r w:rsidR="00012FA7"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.</w:t>
            </w:r>
          </w:p>
          <w:p w14:paraId="739DFA0F" w14:textId="77777777" w:rsidR="00BA446D" w:rsidRPr="00E30099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</w:pPr>
            <w:r w:rsidRPr="00E30099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 xml:space="preserve">2. </w:t>
            </w:r>
            <w:r w:rsidR="004F0431" w:rsidRPr="004F0431">
              <w:rPr>
                <w:rFonts w:ascii="Tahoma" w:eastAsia="Times New Roman" w:hAnsi="Tahoma" w:cs="Tahoma"/>
                <w:sz w:val="16"/>
                <w:szCs w:val="20"/>
                <w:lang w:val="sk-SK" w:eastAsia="cs-CZ"/>
              </w:rPr>
              <w:t>Pri zasielaní tovaru je kupujúci povinný tovar zabaliť do vhodného obalu tak, aby nedošlo k jeho poškodeniu alebo zničeniu.</w:t>
            </w:r>
          </w:p>
          <w:p w14:paraId="0E8EF602" w14:textId="77777777" w:rsidR="00C21EEB" w:rsidRPr="00E30099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  <w:lang w:val="sk-SK"/>
              </w:rPr>
            </w:pPr>
          </w:p>
          <w:p w14:paraId="1D805537" w14:textId="77777777" w:rsidR="00C21EEB" w:rsidRPr="00E30099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  <w:lang w:val="sk-SK"/>
              </w:rPr>
            </w:pPr>
          </w:p>
          <w:p w14:paraId="5F51D214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60F544D2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3C5E1A49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01232EE0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3DC9FE5F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093068CB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2130F05E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6D81F799" w14:textId="77777777" w:rsidR="009D18EC" w:rsidRPr="00E30099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lang w:val="sk-SK"/>
              </w:rPr>
            </w:pPr>
          </w:p>
          <w:p w14:paraId="2E04A44A" w14:textId="77777777" w:rsidR="00C21EEB" w:rsidRPr="00E30099" w:rsidRDefault="004F0431">
            <w:pPr>
              <w:ind w:left="142" w:right="213"/>
              <w:jc w:val="both"/>
              <w:rPr>
                <w:rFonts w:ascii="Tahoma" w:hAnsi="Tahoma" w:cs="Tahoma"/>
                <w:sz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lang w:val="sk-SK"/>
              </w:rPr>
              <w:t>Dá</w:t>
            </w:r>
            <w:r w:rsidR="00C21EEB" w:rsidRPr="00E30099">
              <w:rPr>
                <w:rFonts w:ascii="Tahoma" w:hAnsi="Tahoma" w:cs="Tahoma"/>
                <w:b/>
                <w:sz w:val="18"/>
                <w:lang w:val="sk-SK"/>
              </w:rPr>
              <w:t>tum</w:t>
            </w:r>
            <w:r w:rsidR="00C21EEB" w:rsidRPr="00E30099">
              <w:rPr>
                <w:rFonts w:ascii="Tahoma" w:hAnsi="Tahoma" w:cs="Tahoma"/>
                <w:sz w:val="18"/>
                <w:lang w:val="sk-SK"/>
              </w:rPr>
              <w:t xml:space="preserve">: __________________                             </w:t>
            </w:r>
            <w:r w:rsidR="00C21EEB" w:rsidRPr="00E30099">
              <w:rPr>
                <w:rFonts w:ascii="Tahoma" w:hAnsi="Tahoma" w:cs="Tahoma"/>
                <w:b/>
                <w:bCs/>
                <w:sz w:val="18"/>
                <w:lang w:val="sk-SK"/>
              </w:rPr>
              <w:t xml:space="preserve">Podpis </w:t>
            </w:r>
            <w:r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kupujúceho</w:t>
            </w:r>
            <w:r w:rsidR="00C21EEB" w:rsidRPr="00E30099">
              <w:rPr>
                <w:rFonts w:ascii="Tahoma" w:hAnsi="Tahoma" w:cs="Tahoma"/>
                <w:sz w:val="18"/>
                <w:lang w:val="sk-SK"/>
              </w:rPr>
              <w:t>: _______________________________________</w:t>
            </w:r>
          </w:p>
        </w:tc>
      </w:tr>
    </w:tbl>
    <w:p w14:paraId="6A92861E" w14:textId="77777777" w:rsidR="003D1FCC" w:rsidRPr="00E30099" w:rsidRDefault="003D1FCC" w:rsidP="003D1FCC">
      <w:pPr>
        <w:rPr>
          <w:vanish/>
          <w:lang w:val="sk-SK"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:rsidRPr="00E30099" w14:paraId="25412DB1" w14:textId="77777777">
        <w:trPr>
          <w:trHeight w:val="1600"/>
        </w:trPr>
        <w:tc>
          <w:tcPr>
            <w:tcW w:w="10418" w:type="dxa"/>
          </w:tcPr>
          <w:p w14:paraId="12302D42" w14:textId="77777777" w:rsidR="00EE794A" w:rsidRPr="00E30099" w:rsidRDefault="00EE794A" w:rsidP="00EE794A">
            <w:pPr>
              <w:rPr>
                <w:rFonts w:ascii="Tahoma" w:hAnsi="Tahoma" w:cs="Tahoma"/>
                <w:b/>
                <w:sz w:val="18"/>
                <w:lang w:val="sk-SK"/>
              </w:rPr>
            </w:pP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lastRenderedPageBreak/>
              <w:t>(</w:t>
            </w:r>
            <w:r w:rsidR="004F0431">
              <w:t xml:space="preserve"> </w:t>
            </w:r>
            <w:r w:rsidR="004F0431"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 xml:space="preserve">vyplnia </w:t>
            </w: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 xml:space="preserve"> </w:t>
            </w:r>
            <w:r w:rsidR="004F0431" w:rsidRPr="004F0431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predávajúci</w:t>
            </w:r>
            <w:r w:rsidRPr="00E30099">
              <w:rPr>
                <w:rFonts w:ascii="Tahoma" w:hAnsi="Tahoma" w:cs="Tahoma"/>
                <w:b/>
                <w:bCs/>
                <w:sz w:val="18"/>
                <w:szCs w:val="18"/>
                <w:lang w:val="sk-SK"/>
              </w:rPr>
              <w:t>)</w:t>
            </w:r>
          </w:p>
          <w:p w14:paraId="5D44E6DC" w14:textId="77777777" w:rsidR="00194724" w:rsidRPr="00E30099" w:rsidRDefault="004F0431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Dá</w:t>
            </w:r>
            <w:r w:rsidR="00194724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tum</w:t>
            </w:r>
            <w:r>
              <w:t xml:space="preserve"> </w:t>
            </w: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>prijatie reklamácie</w:t>
            </w:r>
            <w:r w:rsidR="00194724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3759745E" w14:textId="77777777" w:rsidR="006824A7" w:rsidRPr="00E30099" w:rsidRDefault="006824A7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7DD209F2" w14:textId="77777777" w:rsidR="006824A7" w:rsidRPr="00E30099" w:rsidRDefault="006824A7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7DD473E9" w14:textId="77777777" w:rsidR="006824A7" w:rsidRPr="00E30099" w:rsidRDefault="006824A7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5A6F9A2B" w14:textId="77777777" w:rsidR="006824A7" w:rsidRPr="00E30099" w:rsidRDefault="004F0431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k-SK"/>
              </w:rPr>
              <w:t>R</w:t>
            </w: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>eklamáciu vybavuje</w:t>
            </w:r>
            <w:r w:rsidR="006824A7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067A4C73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1CD38FAD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7B3BA6A7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A754775" w14:textId="77777777" w:rsidR="00EE794A" w:rsidRPr="00E30099" w:rsidRDefault="004F0431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>Vyjadrenie predávajúceho</w:t>
            </w:r>
            <w:r w:rsidR="00EE794A" w:rsidRPr="00E30099">
              <w:rPr>
                <w:rFonts w:ascii="Tahoma" w:hAnsi="Tahoma" w:cs="Tahoma"/>
                <w:b/>
                <w:sz w:val="18"/>
                <w:szCs w:val="18"/>
                <w:lang w:val="sk-SK"/>
              </w:rPr>
              <w:t>:</w:t>
            </w:r>
          </w:p>
          <w:p w14:paraId="404337D5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DC1C888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E3707A9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02DBAC8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55636312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60DC9044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08975BAB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31A4763B" w14:textId="77777777" w:rsidR="00194724" w:rsidRPr="00E30099" w:rsidRDefault="00194724" w:rsidP="00EE794A">
            <w:pPr>
              <w:rPr>
                <w:rFonts w:ascii="Tahoma" w:hAnsi="Tahoma" w:cs="Tahoma"/>
                <w:b/>
                <w:sz w:val="18"/>
                <w:szCs w:val="18"/>
                <w:lang w:val="sk-SK"/>
              </w:rPr>
            </w:pPr>
          </w:p>
          <w:p w14:paraId="0D587760" w14:textId="77777777" w:rsidR="00EE794A" w:rsidRPr="00E30099" w:rsidRDefault="00EE794A" w:rsidP="00EE794A">
            <w:pPr>
              <w:rPr>
                <w:rFonts w:ascii="Tahoma" w:hAnsi="Tahoma" w:cs="Tahoma"/>
                <w:b/>
                <w:lang w:val="sk-SK"/>
              </w:rPr>
            </w:pPr>
          </w:p>
          <w:p w14:paraId="15E84B5C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0B9FC5B7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0B70C74A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009A1224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31B6A1A8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466474D0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16E2192F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7AECD220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6A45FC59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19EEE3BC" w14:textId="77777777" w:rsidR="00EE794A" w:rsidRPr="00E30099" w:rsidRDefault="00EE794A" w:rsidP="00EE794A">
            <w:pPr>
              <w:rPr>
                <w:rFonts w:ascii="Tahoma" w:hAnsi="Tahoma" w:cs="Tahoma"/>
                <w:sz w:val="9"/>
                <w:lang w:val="sk-SK"/>
              </w:rPr>
            </w:pPr>
          </w:p>
          <w:p w14:paraId="7CA3715E" w14:textId="77777777" w:rsidR="00EE794A" w:rsidRPr="00E30099" w:rsidRDefault="004F0431" w:rsidP="00A20A67">
            <w:pPr>
              <w:jc w:val="both"/>
              <w:rPr>
                <w:rFonts w:ascii="Tahoma" w:hAnsi="Tahoma" w:cs="Tahoma"/>
                <w:lang w:val="sk-SK"/>
              </w:rPr>
            </w:pPr>
            <w:r>
              <w:rPr>
                <w:rFonts w:ascii="Tahoma" w:hAnsi="Tahoma" w:cs="Tahoma"/>
                <w:b/>
                <w:sz w:val="18"/>
                <w:lang w:val="sk-SK"/>
              </w:rPr>
              <w:t xml:space="preserve">  Dá</w:t>
            </w:r>
            <w:r w:rsidR="00EE794A" w:rsidRPr="00E30099">
              <w:rPr>
                <w:rFonts w:ascii="Tahoma" w:hAnsi="Tahoma" w:cs="Tahoma"/>
                <w:b/>
                <w:sz w:val="18"/>
                <w:lang w:val="sk-SK"/>
              </w:rPr>
              <w:t>tum</w:t>
            </w:r>
            <w:r w:rsidR="00EE794A" w:rsidRPr="00E30099">
              <w:rPr>
                <w:rFonts w:ascii="Tahoma" w:hAnsi="Tahoma" w:cs="Tahoma"/>
                <w:sz w:val="18"/>
                <w:lang w:val="sk-SK"/>
              </w:rPr>
              <w:t xml:space="preserve">:                           </w:t>
            </w:r>
            <w:r w:rsidR="00A20A67" w:rsidRPr="00E30099">
              <w:rPr>
                <w:rFonts w:ascii="Tahoma" w:hAnsi="Tahoma" w:cs="Tahoma"/>
                <w:sz w:val="18"/>
                <w:lang w:val="sk-SK"/>
              </w:rPr>
              <w:tab/>
            </w:r>
            <w:r w:rsidR="00A20A67" w:rsidRPr="00E30099">
              <w:rPr>
                <w:rFonts w:ascii="Tahoma" w:hAnsi="Tahoma" w:cs="Tahoma"/>
                <w:sz w:val="18"/>
                <w:lang w:val="sk-SK"/>
              </w:rPr>
              <w:tab/>
            </w:r>
            <w:r w:rsidR="00A20A67" w:rsidRPr="00E30099">
              <w:rPr>
                <w:rFonts w:ascii="Tahoma" w:hAnsi="Tahoma" w:cs="Tahoma"/>
                <w:sz w:val="18"/>
                <w:lang w:val="sk-SK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  <w:lang w:val="sk-SK"/>
              </w:rPr>
              <w:t>Podpis</w:t>
            </w:r>
            <w:r w:rsidRPr="004F0431">
              <w:rPr>
                <w:rFonts w:ascii="Tahoma" w:hAnsi="Tahoma" w:cs="Tahoma"/>
                <w:b/>
                <w:sz w:val="18"/>
                <w:szCs w:val="18"/>
                <w:lang w:val="sk-SK"/>
              </w:rPr>
              <w:t xml:space="preserve"> predávajúceho</w:t>
            </w:r>
            <w:r w:rsidR="00EE794A" w:rsidRPr="00E30099">
              <w:rPr>
                <w:rFonts w:ascii="Tahoma" w:hAnsi="Tahoma" w:cs="Tahoma"/>
                <w:sz w:val="18"/>
                <w:lang w:val="sk-SK"/>
              </w:rPr>
              <w:t xml:space="preserve">: </w:t>
            </w:r>
          </w:p>
        </w:tc>
      </w:tr>
    </w:tbl>
    <w:p w14:paraId="5082B398" w14:textId="77777777" w:rsidR="00C21EEB" w:rsidRPr="00E30099" w:rsidRDefault="00C21EEB" w:rsidP="00EF2C88">
      <w:pPr>
        <w:rPr>
          <w:lang w:val="sk-SK"/>
        </w:rPr>
      </w:pPr>
    </w:p>
    <w:sectPr w:rsidR="00C21EEB" w:rsidRPr="00E30099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48B3" w14:textId="77777777" w:rsidR="00F05ACE" w:rsidRDefault="00F05ACE">
      <w:r>
        <w:separator/>
      </w:r>
    </w:p>
  </w:endnote>
  <w:endnote w:type="continuationSeparator" w:id="0">
    <w:p w14:paraId="213812F8" w14:textId="77777777" w:rsidR="00F05ACE" w:rsidRDefault="00F0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BC17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48B4AB3A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B661" w14:textId="77777777" w:rsidR="00F05ACE" w:rsidRDefault="00F05ACE">
      <w:r>
        <w:separator/>
      </w:r>
    </w:p>
  </w:footnote>
  <w:footnote w:type="continuationSeparator" w:id="0">
    <w:p w14:paraId="3065E906" w14:textId="77777777" w:rsidR="00F05ACE" w:rsidRDefault="00F0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9719440">
    <w:abstractNumId w:val="1"/>
  </w:num>
  <w:num w:numId="2" w16cid:durableId="1432773706">
    <w:abstractNumId w:val="0"/>
  </w:num>
  <w:num w:numId="3" w16cid:durableId="12614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76807"/>
    <w:rsid w:val="00194724"/>
    <w:rsid w:val="001F66CA"/>
    <w:rsid w:val="002001BD"/>
    <w:rsid w:val="002352C1"/>
    <w:rsid w:val="00255D63"/>
    <w:rsid w:val="002735C0"/>
    <w:rsid w:val="00277ECA"/>
    <w:rsid w:val="00281BE4"/>
    <w:rsid w:val="002906D5"/>
    <w:rsid w:val="002C4D87"/>
    <w:rsid w:val="00304D87"/>
    <w:rsid w:val="00325E1B"/>
    <w:rsid w:val="003D1FCC"/>
    <w:rsid w:val="00437CDD"/>
    <w:rsid w:val="004B6ECB"/>
    <w:rsid w:val="004F0431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20A67"/>
    <w:rsid w:val="00A3125F"/>
    <w:rsid w:val="00A432B8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30099"/>
    <w:rsid w:val="00E4009A"/>
    <w:rsid w:val="00E85C23"/>
    <w:rsid w:val="00EE794A"/>
    <w:rsid w:val="00EF2C88"/>
    <w:rsid w:val="00EF7221"/>
    <w:rsid w:val="00F05ACE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2842E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Dohnal Filip Mgr.</cp:lastModifiedBy>
  <cp:revision>2</cp:revision>
  <cp:lastPrinted>2008-01-14T19:57:00Z</cp:lastPrinted>
  <dcterms:created xsi:type="dcterms:W3CDTF">2024-10-23T07:15:00Z</dcterms:created>
  <dcterms:modified xsi:type="dcterms:W3CDTF">2024-10-23T07:15:00Z</dcterms:modified>
</cp:coreProperties>
</file>